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240F9" w14:textId="70101CF7" w:rsidR="0052107B" w:rsidRDefault="008D22C1" w:rsidP="008D22C1">
      <w:pPr>
        <w:pStyle w:val="Title"/>
        <w:jc w:val="center"/>
      </w:pPr>
      <w:r>
        <w:t>Deer – humanoid – plant – being</w:t>
      </w:r>
    </w:p>
    <w:p w14:paraId="35341C27" w14:textId="2B28D7B7" w:rsidR="008D22C1" w:rsidRDefault="008D22C1" w:rsidP="008D22C1"/>
    <w:p w14:paraId="58E84F43" w14:textId="2491FEF2" w:rsidR="008D22C1" w:rsidRDefault="008D22C1" w:rsidP="008D22C1">
      <w:r>
        <w:t xml:space="preserve">They have antlers from which plants grow. </w:t>
      </w:r>
    </w:p>
    <w:p w14:paraId="0FEE5FDC" w14:textId="2833D35D" w:rsidR="008D22C1" w:rsidRDefault="008D22C1" w:rsidP="008D22C1">
      <w:r>
        <w:t>Personally, I’d like to make it so, depending where they live that flower grows on their antlers.</w:t>
      </w:r>
    </w:p>
    <w:p w14:paraId="2D80A13B" w14:textId="1C2D2AED" w:rsidR="008D22C1" w:rsidRPr="008D22C1" w:rsidRDefault="008D22C1" w:rsidP="008D22C1">
      <w:r>
        <w:t>They could be peaceful yet aggressive when unwanted company steps onto their territory (males). Children and mommies are frightful of humans</w:t>
      </w:r>
      <w:r w:rsidR="0066514E">
        <w:t xml:space="preserve">. Usually kind and curious, love fruit. Especially from human gardens. </w:t>
      </w:r>
      <w:bookmarkStart w:id="0" w:name="_GoBack"/>
      <w:bookmarkEnd w:id="0"/>
    </w:p>
    <w:p w14:paraId="73D48CF0" w14:textId="3C2FD7AA" w:rsidR="008D22C1" w:rsidRDefault="008D22C1" w:rsidP="008D22C1"/>
    <w:p w14:paraId="127164B6" w14:textId="77777777" w:rsidR="008D22C1" w:rsidRPr="008D22C1" w:rsidRDefault="008D22C1" w:rsidP="008D22C1"/>
    <w:sectPr w:rsidR="008D22C1" w:rsidRPr="008D22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2C1"/>
    <w:rsid w:val="0052107B"/>
    <w:rsid w:val="0066514E"/>
    <w:rsid w:val="008D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A0A5A"/>
  <w15:chartTrackingRefBased/>
  <w15:docId w15:val="{C523852D-D490-4D46-8CD6-C77FD83B0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D22C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22C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 Rupel</dc:creator>
  <cp:keywords/>
  <dc:description/>
  <cp:lastModifiedBy>Katja Rupel</cp:lastModifiedBy>
  <cp:revision>1</cp:revision>
  <dcterms:created xsi:type="dcterms:W3CDTF">2019-10-02T18:13:00Z</dcterms:created>
  <dcterms:modified xsi:type="dcterms:W3CDTF">2019-10-02T18:26:00Z</dcterms:modified>
</cp:coreProperties>
</file>